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22" w:rsidRPr="00F92222" w:rsidRDefault="00F92222" w:rsidP="00E51512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16"/>
          <w:szCs w:val="16"/>
        </w:rPr>
      </w:pPr>
      <w:bookmarkStart w:id="0" w:name="_GoBack"/>
      <w:bookmarkEnd w:id="0"/>
    </w:p>
    <w:p w:rsidR="00321F82" w:rsidRPr="00FB037E" w:rsidRDefault="00321F82" w:rsidP="00E51512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32"/>
          <w:szCs w:val="32"/>
        </w:rPr>
      </w:pPr>
      <w:r w:rsidRPr="00FB037E">
        <w:rPr>
          <w:rFonts w:hint="eastAsia"/>
          <w:b/>
          <w:sz w:val="32"/>
          <w:szCs w:val="32"/>
        </w:rPr>
        <w:t>推　薦　書</w:t>
      </w:r>
    </w:p>
    <w:p w:rsidR="00A666E0" w:rsidRDefault="00A666E0" w:rsidP="00321F82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32"/>
          <w:szCs w:val="32"/>
        </w:rPr>
      </w:pPr>
    </w:p>
    <w:p w:rsidR="00321F82" w:rsidRPr="00A666E0" w:rsidRDefault="00F01CC6" w:rsidP="00A666E0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A666E0" w:rsidRPr="00A666E0">
        <w:rPr>
          <w:rFonts w:hint="eastAsia"/>
          <w:sz w:val="24"/>
        </w:rPr>
        <w:t xml:space="preserve">　　　年　　月　　日</w:t>
      </w:r>
    </w:p>
    <w:p w:rsidR="00321F82" w:rsidRPr="00B05375" w:rsidRDefault="007C6EFC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国立研究開発</w:t>
      </w:r>
      <w:r w:rsidR="00B05375" w:rsidRPr="00B05375">
        <w:rPr>
          <w:rFonts w:hint="eastAsia"/>
          <w:sz w:val="24"/>
        </w:rPr>
        <w:t>法人</w:t>
      </w:r>
      <w:r w:rsidR="00321F82" w:rsidRPr="00B05375">
        <w:rPr>
          <w:rFonts w:hint="eastAsia"/>
          <w:sz w:val="24"/>
        </w:rPr>
        <w:t>国立がん</w:t>
      </w:r>
      <w:r w:rsidR="00B05375" w:rsidRPr="00B05375">
        <w:rPr>
          <w:rFonts w:hint="eastAsia"/>
          <w:sz w:val="24"/>
        </w:rPr>
        <w:t>研究</w:t>
      </w:r>
      <w:r w:rsidR="00321F82" w:rsidRPr="00B05375">
        <w:rPr>
          <w:rFonts w:hint="eastAsia"/>
          <w:sz w:val="24"/>
        </w:rPr>
        <w:t>センター</w:t>
      </w:r>
      <w:r w:rsidR="00B05375" w:rsidRPr="00B05375">
        <w:rPr>
          <w:rFonts w:hint="eastAsia"/>
          <w:sz w:val="24"/>
        </w:rPr>
        <w:t>理事長</w:t>
      </w:r>
      <w:r w:rsidR="00321F82" w:rsidRPr="00B05375">
        <w:rPr>
          <w:rFonts w:hint="eastAsia"/>
          <w:sz w:val="24"/>
        </w:rPr>
        <w:t xml:space="preserve">　殿</w:t>
      </w:r>
    </w:p>
    <w:p w:rsidR="00321F82" w:rsidRDefault="00321F82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B57FED" w:rsidRPr="00321F82" w:rsidRDefault="00B57FED" w:rsidP="00321F8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321F82" w:rsidRDefault="00E00CBA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がん相談支援センター相談員指導者等スキルアップ研修～</w:t>
      </w:r>
      <w:r w:rsidR="00B57FED">
        <w:rPr>
          <w:rFonts w:hint="eastAsia"/>
          <w:sz w:val="24"/>
        </w:rPr>
        <w:t>情報支援・</w:t>
      </w:r>
      <w:r w:rsidR="00EE0EA0">
        <w:rPr>
          <w:rFonts w:hint="eastAsia"/>
          <w:sz w:val="24"/>
        </w:rPr>
        <w:t>相談対応モニタリング研修～の受講者について下記の通り推薦します。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施設名</w:t>
      </w:r>
    </w:p>
    <w:p w:rsidR="00F92222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役職名</w:t>
      </w:r>
    </w:p>
    <w:p w:rsidR="00321F82" w:rsidRDefault="00F92222" w:rsidP="00F92222">
      <w:pPr>
        <w:pStyle w:val="a3"/>
        <w:tabs>
          <w:tab w:val="clear" w:pos="4252"/>
          <w:tab w:val="clear" w:pos="8504"/>
        </w:tabs>
        <w:snapToGrid/>
        <w:ind w:firstLineChars="1990" w:firstLine="4776"/>
        <w:rPr>
          <w:sz w:val="24"/>
        </w:rPr>
      </w:pPr>
      <w:r>
        <w:rPr>
          <w:rFonts w:hint="eastAsia"/>
          <w:sz w:val="24"/>
        </w:rPr>
        <w:t>氏名　　　　　　　　　　　　　　　印</w:t>
      </w:r>
      <w:r w:rsidR="00B57FED">
        <w:rPr>
          <w:rFonts w:hint="eastAsia"/>
          <w:sz w:val="24"/>
        </w:rPr>
        <w:t xml:space="preserve"> </w:t>
      </w:r>
    </w:p>
    <w:p w:rsidR="00EE0EA0" w:rsidRDefault="00EE0EA0" w:rsidP="007C6EFC">
      <w:pPr>
        <w:pStyle w:val="a3"/>
        <w:tabs>
          <w:tab w:val="clear" w:pos="4252"/>
          <w:tab w:val="clear" w:pos="8504"/>
        </w:tabs>
        <w:snapToGrid/>
        <w:ind w:leftChars="-135" w:left="-283" w:firstLineChars="118" w:firstLine="283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B57FED" w:rsidRPr="002C310E" w:rsidTr="002C310E">
        <w:tc>
          <w:tcPr>
            <w:tcW w:w="1984" w:type="dxa"/>
            <w:shd w:val="clear" w:color="auto" w:fill="auto"/>
          </w:tcPr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2C310E">
              <w:rPr>
                <w:rFonts w:hint="eastAsia"/>
                <w:sz w:val="24"/>
              </w:rPr>
              <w:t>受講生氏名</w:t>
            </w: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C62E2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 w:rsidRPr="002C310E">
              <w:rPr>
                <w:rFonts w:hint="eastAsia"/>
                <w:sz w:val="20"/>
              </w:rPr>
              <w:t>※</w:t>
            </w:r>
            <w:r w:rsidR="00B57FED" w:rsidRPr="002C310E">
              <w:rPr>
                <w:rFonts w:hint="eastAsia"/>
                <w:sz w:val="20"/>
              </w:rPr>
              <w:t>2</w:t>
            </w:r>
            <w:r w:rsidR="00B57FED" w:rsidRPr="002C310E">
              <w:rPr>
                <w:rFonts w:hint="eastAsia"/>
                <w:sz w:val="20"/>
              </w:rPr>
              <w:t>名以上受講生がいる施設は、</w:t>
            </w:r>
            <w:r w:rsidRPr="002C310E">
              <w:rPr>
                <w:rFonts w:hint="eastAsia"/>
                <w:sz w:val="20"/>
              </w:rPr>
              <w:t>適宜欄を追加してください。</w:t>
            </w:r>
          </w:p>
        </w:tc>
      </w:tr>
    </w:tbl>
    <w:p w:rsidR="00B57FED" w:rsidRDefault="00B57FED" w:rsidP="007C6EFC">
      <w:pPr>
        <w:pStyle w:val="a3"/>
        <w:tabs>
          <w:tab w:val="clear" w:pos="4252"/>
          <w:tab w:val="clear" w:pos="8504"/>
        </w:tabs>
        <w:snapToGrid/>
        <w:ind w:leftChars="-135" w:left="-283" w:firstLineChars="118" w:firstLine="283"/>
        <w:rPr>
          <w:sz w:val="24"/>
        </w:rPr>
      </w:pPr>
    </w:p>
    <w:p w:rsidR="00321F82" w:rsidRDefault="00255F5D" w:rsidP="00EE0EA0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172720</wp:posOffset>
                </wp:positionV>
                <wp:extent cx="6421120" cy="3849370"/>
                <wp:effectExtent l="8255" t="1397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384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BED" w:rsidRPr="00EE0EA0" w:rsidRDefault="00A66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推薦理由</w:t>
                            </w:r>
                            <w:r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00C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00C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相談対応状況や課題、受講</w:t>
                            </w:r>
                            <w:r w:rsidR="00E51512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者の相談対応能力や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課題、</w:t>
                            </w:r>
                            <w:r w:rsidR="00E51512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研修に際し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期待することなど</w:t>
                            </w:r>
                            <w:r w:rsidR="00FB037E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819CF" w:rsidRPr="00E00CBA" w:rsidRDefault="00E819C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5pt;margin-top:13.6pt;width:505.6pt;height:30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" filled="f">
                <v:textbox inset="5.85pt,.7pt,5.85pt,.7pt">
                  <w:txbxContent>
                    <w:p w:rsidR="00682BED" w:rsidRPr="00EE0EA0" w:rsidRDefault="00A66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推薦理由</w:t>
                      </w:r>
                      <w:r w:rsidRPr="00EE0EA0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E00CBA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E00CBA">
                        <w:rPr>
                          <w:rFonts w:hint="eastAsia"/>
                          <w:sz w:val="18"/>
                          <w:szCs w:val="18"/>
                        </w:rPr>
                        <w:t>相談対応状況や課題、受講</w:t>
                      </w:r>
                      <w:r w:rsidR="00E51512" w:rsidRPr="00EE0EA0">
                        <w:rPr>
                          <w:rFonts w:hint="eastAsia"/>
                          <w:sz w:val="18"/>
                          <w:szCs w:val="18"/>
                        </w:rPr>
                        <w:t>者の相談対応能力や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課題、</w:t>
                      </w:r>
                      <w:r w:rsidR="00E51512" w:rsidRPr="00EE0EA0">
                        <w:rPr>
                          <w:rFonts w:hint="eastAsia"/>
                          <w:sz w:val="18"/>
                          <w:szCs w:val="18"/>
                        </w:rPr>
                        <w:t>研修に際し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期待することなど</w:t>
                      </w:r>
                      <w:r w:rsidR="00FB037E" w:rsidRPr="00EE0EA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819CF" w:rsidRPr="00E00CBA" w:rsidRDefault="00E819CF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1F82" w:rsidSect="00E5151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E1" w:rsidRDefault="004A42E1" w:rsidP="00E86E0E">
      <w:r>
        <w:separator/>
      </w:r>
    </w:p>
  </w:endnote>
  <w:endnote w:type="continuationSeparator" w:id="0">
    <w:p w:rsidR="004A42E1" w:rsidRDefault="004A42E1" w:rsidP="00E8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E1" w:rsidRDefault="004A42E1" w:rsidP="00E86E0E">
      <w:r>
        <w:separator/>
      </w:r>
    </w:p>
  </w:footnote>
  <w:footnote w:type="continuationSeparator" w:id="0">
    <w:p w:rsidR="004A42E1" w:rsidRDefault="004A42E1" w:rsidP="00E8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1D" w:rsidRPr="0011336F" w:rsidRDefault="00E77AB1">
    <w:pPr>
      <w:pStyle w:val="a3"/>
      <w:rPr>
        <w:rFonts w:ascii="ＭＳ ゴシック" w:eastAsia="ＭＳ ゴシック" w:hAnsi="ＭＳ ゴシック" w:hint="eastAsia"/>
        <w:sz w:val="18"/>
        <w:szCs w:val="18"/>
      </w:rPr>
    </w:pPr>
    <w:r w:rsidRPr="0011336F">
      <w:rPr>
        <w:rFonts w:ascii="ＭＳ ゴシック" w:eastAsia="ＭＳ ゴシック" w:hAnsi="ＭＳ ゴシック" w:hint="eastAsia"/>
        <w:sz w:val="18"/>
        <w:szCs w:val="18"/>
      </w:rPr>
      <w:t>がん相談支援センター相談員</w:t>
    </w:r>
    <w:r w:rsidR="00E00CBA">
      <w:rPr>
        <w:rFonts w:ascii="ＭＳ ゴシック" w:eastAsia="ＭＳ ゴシック" w:hAnsi="ＭＳ ゴシック" w:hint="eastAsia"/>
        <w:sz w:val="18"/>
        <w:szCs w:val="18"/>
      </w:rPr>
      <w:t>指導者等スキルアップ研修～</w:t>
    </w:r>
    <w:r w:rsidR="00B57FED">
      <w:rPr>
        <w:rFonts w:ascii="ＭＳ ゴシック" w:eastAsia="ＭＳ ゴシック" w:hAnsi="ＭＳ ゴシック" w:hint="eastAsia"/>
        <w:sz w:val="18"/>
        <w:szCs w:val="18"/>
      </w:rPr>
      <w:t>情報支援・</w:t>
    </w:r>
    <w:r w:rsidR="00EE0EA0" w:rsidRPr="0011336F">
      <w:rPr>
        <w:rFonts w:ascii="ＭＳ ゴシック" w:eastAsia="ＭＳ ゴシック" w:hAnsi="ＭＳ ゴシック" w:hint="eastAsia"/>
        <w:sz w:val="18"/>
        <w:szCs w:val="18"/>
      </w:rPr>
      <w:t>相談対応モニタリング研修～</w:t>
    </w:r>
  </w:p>
  <w:p w:rsidR="0002721D" w:rsidRDefault="00027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18A"/>
    <w:multiLevelType w:val="hybridMultilevel"/>
    <w:tmpl w:val="4BCC508C"/>
    <w:lvl w:ilvl="0" w:tplc="DD604C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2"/>
    <w:rsid w:val="0002721D"/>
    <w:rsid w:val="0011336F"/>
    <w:rsid w:val="00124F2C"/>
    <w:rsid w:val="00255F5D"/>
    <w:rsid w:val="002908FF"/>
    <w:rsid w:val="00297DDB"/>
    <w:rsid w:val="002C310E"/>
    <w:rsid w:val="00321F82"/>
    <w:rsid w:val="0035182D"/>
    <w:rsid w:val="003B59B2"/>
    <w:rsid w:val="004168E7"/>
    <w:rsid w:val="0045026C"/>
    <w:rsid w:val="0046447D"/>
    <w:rsid w:val="00491A50"/>
    <w:rsid w:val="004A42E1"/>
    <w:rsid w:val="00520618"/>
    <w:rsid w:val="0063608D"/>
    <w:rsid w:val="00682BED"/>
    <w:rsid w:val="00770DF4"/>
    <w:rsid w:val="0078712C"/>
    <w:rsid w:val="007C6EFC"/>
    <w:rsid w:val="0098270D"/>
    <w:rsid w:val="00A306D8"/>
    <w:rsid w:val="00A666E0"/>
    <w:rsid w:val="00B05375"/>
    <w:rsid w:val="00B57FED"/>
    <w:rsid w:val="00BC62E2"/>
    <w:rsid w:val="00C13B4F"/>
    <w:rsid w:val="00C261ED"/>
    <w:rsid w:val="00C77219"/>
    <w:rsid w:val="00D02271"/>
    <w:rsid w:val="00D46068"/>
    <w:rsid w:val="00D74A5D"/>
    <w:rsid w:val="00D85484"/>
    <w:rsid w:val="00DD1E18"/>
    <w:rsid w:val="00E00CBA"/>
    <w:rsid w:val="00E51512"/>
    <w:rsid w:val="00E77AB1"/>
    <w:rsid w:val="00E819CF"/>
    <w:rsid w:val="00E86E0E"/>
    <w:rsid w:val="00EC41C1"/>
    <w:rsid w:val="00EE0EA0"/>
    <w:rsid w:val="00F01CC6"/>
    <w:rsid w:val="00F92222"/>
    <w:rsid w:val="00FB037E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91B8B-9B6F-4962-8819-06907EE4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82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link w:val="a3"/>
    <w:uiPriority w:val="99"/>
    <w:rsid w:val="00321F8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E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2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21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27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721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2721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721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721D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02721D"/>
    <w:rPr>
      <w:color w:val="0000FF"/>
      <w:u w:val="single"/>
    </w:rPr>
  </w:style>
  <w:style w:type="table" w:styleId="af">
    <w:name w:val="Table Grid"/>
    <w:basedOn w:val="a1"/>
    <w:uiPriority w:val="59"/>
    <w:rsid w:val="00EE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6D2E354D35B428FBEAAB524E0B87E" ma:contentTypeVersion="8" ma:contentTypeDescription="新しいドキュメントを作成します。" ma:contentTypeScope="" ma:versionID="b021076712cbf5ce88837d688a7d701c">
  <xsd:schema xmlns:xsd="http://www.w3.org/2001/XMLSchema" xmlns:xs="http://www.w3.org/2001/XMLSchema" xmlns:p="http://schemas.microsoft.com/office/2006/metadata/properties" xmlns:ns2="16f71691-1150-4e65-989b-9a46ec71639f" targetNamespace="http://schemas.microsoft.com/office/2006/metadata/properties" ma:root="true" ma:fieldsID="39c51bba7388d808d16b3e7ea269665b" ns2:_="">
    <xsd:import namespace="16f71691-1150-4e65-989b-9a46ec71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1691-1150-4e65-989b-9a46ec71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7FD25-0332-46D2-94F3-C16FAF47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71691-1150-4e65-989b-9a46ec71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15BF2-72E7-4257-846B-D413A8B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A1096-CFD8-4754-899F-DFCD9069B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推進係</dc:creator>
  <cp:keywords/>
  <cp:lastModifiedBy>ganjoho34</cp:lastModifiedBy>
  <cp:revision>2</cp:revision>
  <dcterms:created xsi:type="dcterms:W3CDTF">2022-10-12T04:24:00Z</dcterms:created>
  <dcterms:modified xsi:type="dcterms:W3CDTF">2022-10-12T04:24:00Z</dcterms:modified>
</cp:coreProperties>
</file>